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4BF02" w14:textId="77777777" w:rsidR="00CF63A7" w:rsidRDefault="00CF63A7" w:rsidP="006766A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2943CA" w14:textId="77777777" w:rsidR="00CF63A7" w:rsidRDefault="00CF63A7" w:rsidP="006766A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273221" w14:textId="7C606C57" w:rsidR="00E611E9" w:rsidRPr="00CF63A7" w:rsidRDefault="00E611E9" w:rsidP="006766A8">
      <w:pPr>
        <w:jc w:val="center"/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 xml:space="preserve">Examination of Conscience based on the </w:t>
      </w:r>
      <w:proofErr w:type="gramStart"/>
      <w:r w:rsidRPr="00CF63A7">
        <w:rPr>
          <w:rFonts w:ascii="Times New Roman" w:hAnsi="Times New Roman" w:cs="Times New Roman"/>
          <w:sz w:val="24"/>
          <w:szCs w:val="24"/>
        </w:rPr>
        <w:t>Beatitudes</w:t>
      </w:r>
      <w:proofErr w:type="gramEnd"/>
    </w:p>
    <w:p w14:paraId="74BAE9D6" w14:textId="77777777" w:rsidR="00E611E9" w:rsidRPr="00CF63A7" w:rsidRDefault="00E611E9">
      <w:pPr>
        <w:rPr>
          <w:rFonts w:ascii="Times New Roman" w:hAnsi="Times New Roman" w:cs="Times New Roman"/>
          <w:sz w:val="24"/>
          <w:szCs w:val="24"/>
        </w:rPr>
      </w:pPr>
    </w:p>
    <w:p w14:paraId="41A9AC61" w14:textId="77777777" w:rsidR="00E611E9" w:rsidRPr="00CF63A7" w:rsidRDefault="00E611E9">
      <w:pPr>
        <w:rPr>
          <w:rFonts w:ascii="Times New Roman" w:hAnsi="Times New Roman" w:cs="Times New Roman"/>
          <w:sz w:val="24"/>
          <w:szCs w:val="24"/>
          <w:u w:val="single"/>
        </w:rPr>
      </w:pPr>
      <w:r w:rsidRPr="00CF63A7">
        <w:rPr>
          <w:rFonts w:ascii="Times New Roman" w:hAnsi="Times New Roman" w:cs="Times New Roman"/>
          <w:sz w:val="24"/>
          <w:szCs w:val="24"/>
          <w:u w:val="single"/>
        </w:rPr>
        <w:t xml:space="preserve">Blessed are the </w:t>
      </w:r>
      <w:r w:rsidR="00B01473" w:rsidRPr="00CF63A7">
        <w:rPr>
          <w:rFonts w:ascii="Times New Roman" w:hAnsi="Times New Roman" w:cs="Times New Roman"/>
          <w:sz w:val="24"/>
          <w:szCs w:val="24"/>
          <w:u w:val="single"/>
        </w:rPr>
        <w:t>p</w:t>
      </w:r>
      <w:r w:rsidRPr="00CF63A7">
        <w:rPr>
          <w:rFonts w:ascii="Times New Roman" w:hAnsi="Times New Roman" w:cs="Times New Roman"/>
          <w:sz w:val="24"/>
          <w:szCs w:val="24"/>
          <w:u w:val="single"/>
        </w:rPr>
        <w:t xml:space="preserve">oor in </w:t>
      </w:r>
      <w:r w:rsidR="00B01473" w:rsidRPr="00CF63A7">
        <w:rPr>
          <w:rFonts w:ascii="Times New Roman" w:hAnsi="Times New Roman" w:cs="Times New Roman"/>
          <w:sz w:val="24"/>
          <w:szCs w:val="24"/>
          <w:u w:val="single"/>
        </w:rPr>
        <w:t>s</w:t>
      </w:r>
      <w:r w:rsidRPr="00CF63A7">
        <w:rPr>
          <w:rFonts w:ascii="Times New Roman" w:hAnsi="Times New Roman" w:cs="Times New Roman"/>
          <w:sz w:val="24"/>
          <w:szCs w:val="24"/>
          <w:u w:val="single"/>
        </w:rPr>
        <w:t>pirit</w:t>
      </w:r>
      <w:r w:rsidR="005A2607" w:rsidRPr="00CF63A7">
        <w:rPr>
          <w:rFonts w:ascii="Times New Roman" w:hAnsi="Times New Roman" w:cs="Times New Roman"/>
          <w:sz w:val="24"/>
          <w:szCs w:val="24"/>
          <w:u w:val="single"/>
        </w:rPr>
        <w:t xml:space="preserve">, for theirs is the </w:t>
      </w:r>
      <w:r w:rsidR="00B01473" w:rsidRPr="00CF63A7">
        <w:rPr>
          <w:rFonts w:ascii="Times New Roman" w:hAnsi="Times New Roman" w:cs="Times New Roman"/>
          <w:sz w:val="24"/>
          <w:szCs w:val="24"/>
          <w:u w:val="single"/>
        </w:rPr>
        <w:t>k</w:t>
      </w:r>
      <w:r w:rsidR="005A2607" w:rsidRPr="00CF63A7">
        <w:rPr>
          <w:rFonts w:ascii="Times New Roman" w:hAnsi="Times New Roman" w:cs="Times New Roman"/>
          <w:sz w:val="24"/>
          <w:szCs w:val="24"/>
          <w:u w:val="single"/>
        </w:rPr>
        <w:t xml:space="preserve">ingdom of </w:t>
      </w:r>
      <w:r w:rsidR="00B01473" w:rsidRPr="00CF63A7">
        <w:rPr>
          <w:rFonts w:ascii="Times New Roman" w:hAnsi="Times New Roman" w:cs="Times New Roman"/>
          <w:sz w:val="24"/>
          <w:szCs w:val="24"/>
          <w:u w:val="single"/>
        </w:rPr>
        <w:t>h</w:t>
      </w:r>
      <w:r w:rsidR="005A2607" w:rsidRPr="00CF63A7">
        <w:rPr>
          <w:rFonts w:ascii="Times New Roman" w:hAnsi="Times New Roman" w:cs="Times New Roman"/>
          <w:sz w:val="24"/>
          <w:szCs w:val="24"/>
          <w:u w:val="single"/>
        </w:rPr>
        <w:t>eaven</w:t>
      </w:r>
      <w:r w:rsidR="0051374F" w:rsidRPr="00CF63A7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2546E5F9" w14:textId="77777777" w:rsidR="00E611E9" w:rsidRPr="00CF63A7" w:rsidRDefault="00390EC3" w:rsidP="00390EC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take good care of the goods I own?</w:t>
      </w:r>
    </w:p>
    <w:p w14:paraId="2BF1480B" w14:textId="77777777" w:rsidR="00390EC3" w:rsidRPr="00CF63A7" w:rsidRDefault="00390EC3" w:rsidP="00390EC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contribute to my church?</w:t>
      </w:r>
    </w:p>
    <w:p w14:paraId="62658584" w14:textId="77777777" w:rsidR="00390EC3" w:rsidRPr="00CF63A7" w:rsidRDefault="00390EC3" w:rsidP="00390EC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always purchase whatever I want, whether I need it or not?</w:t>
      </w:r>
    </w:p>
    <w:p w14:paraId="6BC009A5" w14:textId="77777777" w:rsidR="00390EC3" w:rsidRPr="00CF63A7" w:rsidRDefault="00390EC3" w:rsidP="00390EC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have more possessions than I need?</w:t>
      </w:r>
    </w:p>
    <w:p w14:paraId="413EDFF9" w14:textId="77777777" w:rsidR="00310561" w:rsidRPr="00CF63A7" w:rsidRDefault="00390EC3" w:rsidP="00390EC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share with those in need?</w:t>
      </w:r>
    </w:p>
    <w:p w14:paraId="242335FD" w14:textId="77777777" w:rsidR="002D508A" w:rsidRPr="00CF63A7" w:rsidRDefault="002D508A" w:rsidP="00310561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75DAFF47" w14:textId="77777777" w:rsidR="00310561" w:rsidRPr="00CF63A7" w:rsidRDefault="00310561" w:rsidP="00310561">
      <w:pPr>
        <w:rPr>
          <w:rFonts w:ascii="Times New Roman" w:hAnsi="Times New Roman" w:cs="Times New Roman"/>
          <w:sz w:val="24"/>
          <w:szCs w:val="24"/>
          <w:u w:val="single"/>
        </w:rPr>
      </w:pPr>
      <w:r w:rsidRPr="00CF63A7">
        <w:rPr>
          <w:rFonts w:ascii="Times New Roman" w:hAnsi="Times New Roman" w:cs="Times New Roman"/>
          <w:sz w:val="24"/>
          <w:szCs w:val="24"/>
          <w:u w:val="single"/>
        </w:rPr>
        <w:t xml:space="preserve">Blessed </w:t>
      </w:r>
      <w:proofErr w:type="gramStart"/>
      <w:r w:rsidRPr="00CF63A7">
        <w:rPr>
          <w:rFonts w:ascii="Times New Roman" w:hAnsi="Times New Roman" w:cs="Times New Roman"/>
          <w:sz w:val="24"/>
          <w:szCs w:val="24"/>
          <w:u w:val="single"/>
        </w:rPr>
        <w:t>are</w:t>
      </w:r>
      <w:proofErr w:type="gramEnd"/>
      <w:r w:rsidRPr="00CF63A7">
        <w:rPr>
          <w:rFonts w:ascii="Times New Roman" w:hAnsi="Times New Roman" w:cs="Times New Roman"/>
          <w:sz w:val="24"/>
          <w:szCs w:val="24"/>
          <w:u w:val="single"/>
        </w:rPr>
        <w:t xml:space="preserve"> those who </w:t>
      </w:r>
      <w:r w:rsidR="00B01473" w:rsidRPr="00CF63A7">
        <w:rPr>
          <w:rFonts w:ascii="Times New Roman" w:hAnsi="Times New Roman" w:cs="Times New Roman"/>
          <w:sz w:val="24"/>
          <w:szCs w:val="24"/>
          <w:u w:val="single"/>
        </w:rPr>
        <w:t>m</w:t>
      </w:r>
      <w:r w:rsidRPr="00CF63A7">
        <w:rPr>
          <w:rFonts w:ascii="Times New Roman" w:hAnsi="Times New Roman" w:cs="Times New Roman"/>
          <w:sz w:val="24"/>
          <w:szCs w:val="24"/>
          <w:u w:val="single"/>
        </w:rPr>
        <w:t>ourn</w:t>
      </w:r>
      <w:r w:rsidR="005A2607" w:rsidRPr="00CF63A7">
        <w:rPr>
          <w:rFonts w:ascii="Times New Roman" w:hAnsi="Times New Roman" w:cs="Times New Roman"/>
          <w:sz w:val="24"/>
          <w:szCs w:val="24"/>
          <w:u w:val="single"/>
        </w:rPr>
        <w:t>, for they shall be comforted.</w:t>
      </w:r>
    </w:p>
    <w:p w14:paraId="6D8034DC" w14:textId="77777777" w:rsidR="00390EC3" w:rsidRPr="00CF63A7" w:rsidRDefault="002D6B36" w:rsidP="002D6B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pray for those who are suffering?</w:t>
      </w:r>
    </w:p>
    <w:p w14:paraId="6A78D5AE" w14:textId="77777777" w:rsidR="00300FED" w:rsidRPr="00CF63A7" w:rsidRDefault="00300FED" w:rsidP="002D6B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comfort those obviously in pain?</w:t>
      </w:r>
    </w:p>
    <w:p w14:paraId="38AA547F" w14:textId="77777777" w:rsidR="00300FED" w:rsidRPr="00CF63A7" w:rsidRDefault="00300FED" w:rsidP="002D6B3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accept suffering willingly?</w:t>
      </w:r>
    </w:p>
    <w:p w14:paraId="79784F45" w14:textId="77777777" w:rsidR="00300FED" w:rsidRPr="00CF63A7" w:rsidRDefault="00300FED" w:rsidP="00300FE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 xml:space="preserve">Do I offer my suffering </w:t>
      </w:r>
      <w:proofErr w:type="gramStart"/>
      <w:r w:rsidRPr="00CF63A7">
        <w:rPr>
          <w:rFonts w:ascii="Times New Roman" w:hAnsi="Times New Roman" w:cs="Times New Roman"/>
          <w:sz w:val="24"/>
          <w:szCs w:val="24"/>
        </w:rPr>
        <w:t>so as to</w:t>
      </w:r>
      <w:proofErr w:type="gramEnd"/>
      <w:r w:rsidRPr="00CF63A7">
        <w:rPr>
          <w:rFonts w:ascii="Times New Roman" w:hAnsi="Times New Roman" w:cs="Times New Roman"/>
          <w:sz w:val="24"/>
          <w:szCs w:val="24"/>
        </w:rPr>
        <w:t xml:space="preserve"> make up for a sin?</w:t>
      </w:r>
    </w:p>
    <w:p w14:paraId="178600AE" w14:textId="77777777" w:rsidR="002D508A" w:rsidRPr="00CF63A7" w:rsidRDefault="002D508A" w:rsidP="002D6B3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0AD4DB5F" w14:textId="77777777" w:rsidR="002D6B36" w:rsidRPr="00CF63A7" w:rsidRDefault="002D6B36" w:rsidP="002D6B36">
      <w:pPr>
        <w:rPr>
          <w:rFonts w:ascii="Times New Roman" w:hAnsi="Times New Roman" w:cs="Times New Roman"/>
          <w:sz w:val="24"/>
          <w:szCs w:val="24"/>
          <w:u w:val="single"/>
        </w:rPr>
      </w:pPr>
      <w:r w:rsidRPr="00CF63A7">
        <w:rPr>
          <w:rFonts w:ascii="Times New Roman" w:hAnsi="Times New Roman" w:cs="Times New Roman"/>
          <w:sz w:val="24"/>
          <w:szCs w:val="24"/>
          <w:u w:val="single"/>
        </w:rPr>
        <w:t>Blessed</w:t>
      </w:r>
      <w:r w:rsidR="00DE40ED" w:rsidRPr="00CF63A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="00DE40ED" w:rsidRPr="00CF63A7">
        <w:rPr>
          <w:rFonts w:ascii="Times New Roman" w:hAnsi="Times New Roman" w:cs="Times New Roman"/>
          <w:sz w:val="24"/>
          <w:szCs w:val="24"/>
          <w:u w:val="single"/>
        </w:rPr>
        <w:t>are</w:t>
      </w:r>
      <w:proofErr w:type="gramEnd"/>
      <w:r w:rsidR="00DE40ED" w:rsidRPr="00CF63A7">
        <w:rPr>
          <w:rFonts w:ascii="Times New Roman" w:hAnsi="Times New Roman" w:cs="Times New Roman"/>
          <w:sz w:val="24"/>
          <w:szCs w:val="24"/>
          <w:u w:val="single"/>
        </w:rPr>
        <w:t xml:space="preserve"> the </w:t>
      </w:r>
      <w:r w:rsidR="006323F5" w:rsidRPr="00CF63A7">
        <w:rPr>
          <w:rFonts w:ascii="Times New Roman" w:hAnsi="Times New Roman" w:cs="Times New Roman"/>
          <w:sz w:val="24"/>
          <w:szCs w:val="24"/>
          <w:u w:val="single"/>
        </w:rPr>
        <w:t>meek</w:t>
      </w:r>
      <w:r w:rsidR="00DE40ED" w:rsidRPr="00CF63A7">
        <w:rPr>
          <w:rFonts w:ascii="Times New Roman" w:hAnsi="Times New Roman" w:cs="Times New Roman"/>
          <w:sz w:val="24"/>
          <w:szCs w:val="24"/>
          <w:u w:val="single"/>
        </w:rPr>
        <w:t>, for th</w:t>
      </w:r>
      <w:r w:rsidR="00787FFB" w:rsidRPr="00CF63A7">
        <w:rPr>
          <w:rFonts w:ascii="Times New Roman" w:hAnsi="Times New Roman" w:cs="Times New Roman"/>
          <w:sz w:val="24"/>
          <w:szCs w:val="24"/>
          <w:u w:val="single"/>
        </w:rPr>
        <w:t>e</w:t>
      </w:r>
      <w:r w:rsidR="00DE40ED" w:rsidRPr="00CF63A7">
        <w:rPr>
          <w:rFonts w:ascii="Times New Roman" w:hAnsi="Times New Roman" w:cs="Times New Roman"/>
          <w:sz w:val="24"/>
          <w:szCs w:val="24"/>
          <w:u w:val="single"/>
        </w:rPr>
        <w:t>y shall inherit the land</w:t>
      </w:r>
      <w:r w:rsidR="00073F85" w:rsidRPr="00CF63A7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22F07BEB" w14:textId="77777777" w:rsidR="00DE40ED" w:rsidRPr="00CF63A7" w:rsidRDefault="001336AA" w:rsidP="006323F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accept correction with a smile?</w:t>
      </w:r>
    </w:p>
    <w:p w14:paraId="7ECEA6E1" w14:textId="77777777" w:rsidR="001336AA" w:rsidRPr="00CF63A7" w:rsidRDefault="001336AA" w:rsidP="001336AA">
      <w:pPr>
        <w:numPr>
          <w:ilvl w:val="0"/>
          <w:numId w:val="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brag about my accomplishments?</w:t>
      </w:r>
    </w:p>
    <w:p w14:paraId="58E51500" w14:textId="77777777" w:rsidR="001336AA" w:rsidRPr="00CF63A7" w:rsidRDefault="001336AA" w:rsidP="001336AA">
      <w:pPr>
        <w:numPr>
          <w:ilvl w:val="0"/>
          <w:numId w:val="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correct others with gentleness?</w:t>
      </w:r>
    </w:p>
    <w:p w14:paraId="6763863A" w14:textId="77777777" w:rsidR="001336AA" w:rsidRPr="00CF63A7" w:rsidRDefault="001336AA" w:rsidP="001336AA">
      <w:pPr>
        <w:numPr>
          <w:ilvl w:val="0"/>
          <w:numId w:val="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accept compliments graciously?</w:t>
      </w:r>
    </w:p>
    <w:p w14:paraId="7021481E" w14:textId="77777777" w:rsidR="001336AA" w:rsidRPr="00CF63A7" w:rsidRDefault="001336AA" w:rsidP="001336AA">
      <w:pPr>
        <w:numPr>
          <w:ilvl w:val="0"/>
          <w:numId w:val="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seek the best place for myself?</w:t>
      </w:r>
    </w:p>
    <w:p w14:paraId="47D89A10" w14:textId="77777777" w:rsidR="001336AA" w:rsidRPr="00CF63A7" w:rsidRDefault="001336AA" w:rsidP="001336AA">
      <w:pPr>
        <w:numPr>
          <w:ilvl w:val="0"/>
          <w:numId w:val="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When things go wrong do I get upset or angry?</w:t>
      </w:r>
    </w:p>
    <w:p w14:paraId="5B9B38B2" w14:textId="77777777" w:rsidR="002D508A" w:rsidRPr="00CF63A7" w:rsidRDefault="002D508A" w:rsidP="002D6B3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CDAD92E" w14:textId="77777777" w:rsidR="00DE40ED" w:rsidRPr="00CF63A7" w:rsidRDefault="00DE40ED" w:rsidP="002D6B36">
      <w:pPr>
        <w:rPr>
          <w:rFonts w:ascii="Times New Roman" w:hAnsi="Times New Roman" w:cs="Times New Roman"/>
          <w:sz w:val="24"/>
          <w:szCs w:val="24"/>
          <w:u w:val="single"/>
        </w:rPr>
      </w:pPr>
      <w:r w:rsidRPr="00CF63A7">
        <w:rPr>
          <w:rFonts w:ascii="Times New Roman" w:hAnsi="Times New Roman" w:cs="Times New Roman"/>
          <w:sz w:val="24"/>
          <w:szCs w:val="24"/>
          <w:u w:val="single"/>
        </w:rPr>
        <w:t xml:space="preserve">Blessed </w:t>
      </w:r>
      <w:proofErr w:type="gramStart"/>
      <w:r w:rsidRPr="00CF63A7">
        <w:rPr>
          <w:rFonts w:ascii="Times New Roman" w:hAnsi="Times New Roman" w:cs="Times New Roman"/>
          <w:sz w:val="24"/>
          <w:szCs w:val="24"/>
          <w:u w:val="single"/>
        </w:rPr>
        <w:t>are</w:t>
      </w:r>
      <w:proofErr w:type="gramEnd"/>
      <w:r w:rsidRPr="00CF63A7">
        <w:rPr>
          <w:rFonts w:ascii="Times New Roman" w:hAnsi="Times New Roman" w:cs="Times New Roman"/>
          <w:sz w:val="24"/>
          <w:szCs w:val="24"/>
          <w:u w:val="single"/>
        </w:rPr>
        <w:t xml:space="preserve"> those who hunger and thirst for righteousness, for they shall be satisfied.</w:t>
      </w:r>
    </w:p>
    <w:p w14:paraId="22CAB5B8" w14:textId="77777777" w:rsidR="00DE40ED" w:rsidRPr="00CF63A7" w:rsidRDefault="0032706A" w:rsidP="003270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strive to do God’s will?</w:t>
      </w:r>
    </w:p>
    <w:p w14:paraId="55AA1EFF" w14:textId="77777777" w:rsidR="0032706A" w:rsidRPr="00CF63A7" w:rsidRDefault="0032706A" w:rsidP="003270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 xml:space="preserve">Do I look for spiritual directions </w:t>
      </w:r>
      <w:r w:rsidR="00073F85" w:rsidRPr="00CF63A7">
        <w:rPr>
          <w:rFonts w:ascii="Times New Roman" w:hAnsi="Times New Roman" w:cs="Times New Roman"/>
          <w:sz w:val="24"/>
          <w:szCs w:val="24"/>
        </w:rPr>
        <w:t>w</w:t>
      </w:r>
      <w:r w:rsidRPr="00CF63A7">
        <w:rPr>
          <w:rFonts w:ascii="Times New Roman" w:hAnsi="Times New Roman" w:cs="Times New Roman"/>
          <w:sz w:val="24"/>
          <w:szCs w:val="24"/>
        </w:rPr>
        <w:t>hen I need it?</w:t>
      </w:r>
    </w:p>
    <w:p w14:paraId="7A73FD97" w14:textId="77777777" w:rsidR="0032706A" w:rsidRPr="00CF63A7" w:rsidRDefault="0032706A" w:rsidP="003270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read and listen to Sacred Scripture to learn how to imitate Christ?</w:t>
      </w:r>
    </w:p>
    <w:p w14:paraId="4ED48BB5" w14:textId="77777777" w:rsidR="0032706A" w:rsidRPr="00CF63A7" w:rsidRDefault="0032706A" w:rsidP="003270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go to confession and receive Holy Communion regularly?</w:t>
      </w:r>
    </w:p>
    <w:p w14:paraId="4B00705A" w14:textId="77777777" w:rsidR="0032706A" w:rsidRPr="00CF63A7" w:rsidRDefault="0032706A" w:rsidP="003270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seek to imitate Christ’s life and actions?</w:t>
      </w:r>
    </w:p>
    <w:p w14:paraId="6AE2FF1D" w14:textId="77777777" w:rsidR="0032706A" w:rsidRPr="00CF63A7" w:rsidRDefault="0032706A" w:rsidP="003270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devote specific time to prayer and to learning my faith better?</w:t>
      </w:r>
    </w:p>
    <w:p w14:paraId="2161F43F" w14:textId="77777777" w:rsidR="002D508A" w:rsidRPr="00CF63A7" w:rsidRDefault="002D508A" w:rsidP="002D6B3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5E3E057" w14:textId="77777777" w:rsidR="00DE40ED" w:rsidRPr="00CF63A7" w:rsidRDefault="00DE40ED" w:rsidP="002D6B36">
      <w:pPr>
        <w:rPr>
          <w:rFonts w:ascii="Times New Roman" w:hAnsi="Times New Roman" w:cs="Times New Roman"/>
          <w:sz w:val="24"/>
          <w:szCs w:val="24"/>
          <w:u w:val="single"/>
        </w:rPr>
      </w:pPr>
      <w:r w:rsidRPr="00CF63A7">
        <w:rPr>
          <w:rFonts w:ascii="Times New Roman" w:hAnsi="Times New Roman" w:cs="Times New Roman"/>
          <w:sz w:val="24"/>
          <w:szCs w:val="24"/>
          <w:u w:val="single"/>
        </w:rPr>
        <w:t xml:space="preserve">Blessed </w:t>
      </w:r>
      <w:proofErr w:type="gramStart"/>
      <w:r w:rsidRPr="00CF63A7">
        <w:rPr>
          <w:rFonts w:ascii="Times New Roman" w:hAnsi="Times New Roman" w:cs="Times New Roman"/>
          <w:sz w:val="24"/>
          <w:szCs w:val="24"/>
          <w:u w:val="single"/>
        </w:rPr>
        <w:t>are</w:t>
      </w:r>
      <w:proofErr w:type="gramEnd"/>
      <w:r w:rsidRPr="00CF63A7">
        <w:rPr>
          <w:rFonts w:ascii="Times New Roman" w:hAnsi="Times New Roman" w:cs="Times New Roman"/>
          <w:sz w:val="24"/>
          <w:szCs w:val="24"/>
          <w:u w:val="single"/>
        </w:rPr>
        <w:t xml:space="preserve"> the merciful, for they shall obtain mercy.</w:t>
      </w:r>
    </w:p>
    <w:p w14:paraId="52224012" w14:textId="77777777" w:rsidR="0032706A" w:rsidRPr="00CF63A7" w:rsidRDefault="006E30CE" w:rsidP="006E30C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ask for the grace to forgive others easily?</w:t>
      </w:r>
    </w:p>
    <w:p w14:paraId="0700E3E9" w14:textId="77777777" w:rsidR="006E30CE" w:rsidRPr="00CF63A7" w:rsidRDefault="006E30CE" w:rsidP="006E30C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have compassion for those who suffer?</w:t>
      </w:r>
    </w:p>
    <w:p w14:paraId="48340E4D" w14:textId="77777777" w:rsidR="006E30CE" w:rsidRPr="00CF63A7" w:rsidRDefault="006E30CE" w:rsidP="006E30C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keep in mind the many times Christ has shown mercy to me?</w:t>
      </w:r>
    </w:p>
    <w:p w14:paraId="101583B5" w14:textId="77777777" w:rsidR="006E30CE" w:rsidRPr="00CF63A7" w:rsidRDefault="006E30CE" w:rsidP="006E30C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try to avoid grudges against those who offend me?</w:t>
      </w:r>
    </w:p>
    <w:p w14:paraId="246A612A" w14:textId="77777777" w:rsidR="00DE40ED" w:rsidRPr="00CF63A7" w:rsidRDefault="006E30CE" w:rsidP="002D6B3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try to forget the offenses of others as quickly as I wish my offenses to be forgotten?</w:t>
      </w:r>
    </w:p>
    <w:p w14:paraId="201E5AC2" w14:textId="77777777" w:rsidR="00F55899" w:rsidRPr="00CF63A7" w:rsidRDefault="00F55899" w:rsidP="002D6B3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78C776D" w14:textId="77777777" w:rsidR="00F55899" w:rsidRPr="00CF63A7" w:rsidRDefault="00F55899" w:rsidP="002D6B3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72CE7E37" w14:textId="77777777" w:rsidR="00F55899" w:rsidRPr="00CF63A7" w:rsidRDefault="00F55899" w:rsidP="002D6B3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76CCFA37" w14:textId="77777777" w:rsidR="00F55899" w:rsidRPr="00CF63A7" w:rsidRDefault="00F55899" w:rsidP="002D6B3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30A80219" w14:textId="77777777" w:rsidR="002D508A" w:rsidRPr="00CF63A7" w:rsidRDefault="002D508A" w:rsidP="002D6B3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38654523" w14:textId="77777777" w:rsidR="00DE40ED" w:rsidRPr="00CF63A7" w:rsidRDefault="00DE40ED" w:rsidP="002D6B36">
      <w:pPr>
        <w:rPr>
          <w:rFonts w:ascii="Times New Roman" w:hAnsi="Times New Roman" w:cs="Times New Roman"/>
          <w:sz w:val="24"/>
          <w:szCs w:val="24"/>
          <w:u w:val="single"/>
        </w:rPr>
      </w:pPr>
      <w:r w:rsidRPr="00CF63A7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Blessed </w:t>
      </w:r>
      <w:proofErr w:type="gramStart"/>
      <w:r w:rsidRPr="00CF63A7">
        <w:rPr>
          <w:rFonts w:ascii="Times New Roman" w:hAnsi="Times New Roman" w:cs="Times New Roman"/>
          <w:sz w:val="24"/>
          <w:szCs w:val="24"/>
          <w:u w:val="single"/>
        </w:rPr>
        <w:t>are</w:t>
      </w:r>
      <w:proofErr w:type="gramEnd"/>
      <w:r w:rsidRPr="00CF63A7">
        <w:rPr>
          <w:rFonts w:ascii="Times New Roman" w:hAnsi="Times New Roman" w:cs="Times New Roman"/>
          <w:sz w:val="24"/>
          <w:szCs w:val="24"/>
          <w:u w:val="single"/>
        </w:rPr>
        <w:t xml:space="preserve"> the pure of heart, for they shall see God.</w:t>
      </w:r>
    </w:p>
    <w:p w14:paraId="201A1134" w14:textId="77777777" w:rsidR="006E30CE" w:rsidRPr="00CF63A7" w:rsidRDefault="00451438" w:rsidP="006E30C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strive to live according to the teachings of the Church? D</w:t>
      </w:r>
      <w:r w:rsidR="00787FFB" w:rsidRPr="00CF63A7">
        <w:rPr>
          <w:rFonts w:ascii="Times New Roman" w:hAnsi="Times New Roman" w:cs="Times New Roman"/>
          <w:sz w:val="24"/>
          <w:szCs w:val="24"/>
        </w:rPr>
        <w:t>o</w:t>
      </w:r>
      <w:r w:rsidRPr="00CF63A7">
        <w:rPr>
          <w:rFonts w:ascii="Times New Roman" w:hAnsi="Times New Roman" w:cs="Times New Roman"/>
          <w:sz w:val="24"/>
          <w:szCs w:val="24"/>
        </w:rPr>
        <w:t xml:space="preserve"> I do so with love or grudgingly?</w:t>
      </w:r>
    </w:p>
    <w:p w14:paraId="2312C84A" w14:textId="77777777" w:rsidR="00451438" w:rsidRPr="00CF63A7" w:rsidRDefault="00451438" w:rsidP="006E30C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 xml:space="preserve">Do I turn to Christ and the Blessed Virgin </w:t>
      </w:r>
      <w:r w:rsidR="00845E52" w:rsidRPr="00CF63A7">
        <w:rPr>
          <w:rFonts w:ascii="Times New Roman" w:hAnsi="Times New Roman" w:cs="Times New Roman"/>
          <w:sz w:val="24"/>
          <w:szCs w:val="24"/>
        </w:rPr>
        <w:t>Mary in</w:t>
      </w:r>
      <w:r w:rsidRPr="00CF63A7">
        <w:rPr>
          <w:rFonts w:ascii="Times New Roman" w:hAnsi="Times New Roman" w:cs="Times New Roman"/>
          <w:sz w:val="24"/>
          <w:szCs w:val="24"/>
        </w:rPr>
        <w:t xml:space="preserve"> prayer when I am tempted?</w:t>
      </w:r>
    </w:p>
    <w:p w14:paraId="229A94E7" w14:textId="77777777" w:rsidR="00845E52" w:rsidRPr="00CF63A7" w:rsidRDefault="00451438" w:rsidP="00845E5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seek advice in conf</w:t>
      </w:r>
      <w:r w:rsidR="00845E52" w:rsidRPr="00CF63A7">
        <w:rPr>
          <w:rFonts w:ascii="Times New Roman" w:hAnsi="Times New Roman" w:cs="Times New Roman"/>
          <w:sz w:val="24"/>
          <w:szCs w:val="24"/>
        </w:rPr>
        <w:t>ession regarding the virtue of purity?</w:t>
      </w:r>
    </w:p>
    <w:p w14:paraId="1F4F297A" w14:textId="77777777" w:rsidR="00845E52" w:rsidRPr="00CF63A7" w:rsidRDefault="00845E52" w:rsidP="00845E5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 xml:space="preserve">Do I avoid the influence of those who think </w:t>
      </w:r>
      <w:r w:rsidR="00061987" w:rsidRPr="00CF63A7">
        <w:rPr>
          <w:rFonts w:ascii="Times New Roman" w:hAnsi="Times New Roman" w:cs="Times New Roman"/>
          <w:sz w:val="24"/>
          <w:szCs w:val="24"/>
        </w:rPr>
        <w:t>a</w:t>
      </w:r>
      <w:r w:rsidRPr="00CF63A7">
        <w:rPr>
          <w:rFonts w:ascii="Times New Roman" w:hAnsi="Times New Roman" w:cs="Times New Roman"/>
          <w:sz w:val="24"/>
          <w:szCs w:val="24"/>
        </w:rPr>
        <w:t>nd act in an impure way?</w:t>
      </w:r>
    </w:p>
    <w:p w14:paraId="3AF6F2B4" w14:textId="77777777" w:rsidR="00845E52" w:rsidRPr="00CF63A7" w:rsidRDefault="00845E52" w:rsidP="00845E5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avoid places where I may be tempted against purity?</w:t>
      </w:r>
    </w:p>
    <w:p w14:paraId="2EC9C4E0" w14:textId="77777777" w:rsidR="009710E1" w:rsidRPr="00CF63A7" w:rsidRDefault="009710E1" w:rsidP="009710E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ask the assistance of my guardian angel when I am tempted?</w:t>
      </w:r>
    </w:p>
    <w:p w14:paraId="0D9284EB" w14:textId="77777777" w:rsidR="00845E52" w:rsidRPr="00CF63A7" w:rsidRDefault="00845E52" w:rsidP="00845E5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know the truths of the Church?</w:t>
      </w:r>
    </w:p>
    <w:p w14:paraId="4901E00C" w14:textId="77777777" w:rsidR="00DE40ED" w:rsidRPr="00CF63A7" w:rsidRDefault="00845E52" w:rsidP="002D6B3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strive to understand these truths and accept them completely?</w:t>
      </w:r>
    </w:p>
    <w:p w14:paraId="67FCFA6F" w14:textId="77777777" w:rsidR="002D508A" w:rsidRPr="00CF63A7" w:rsidRDefault="002D508A" w:rsidP="002D6B3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F205880" w14:textId="77777777" w:rsidR="00DE40ED" w:rsidRPr="00CF63A7" w:rsidRDefault="00C363FE" w:rsidP="002D6B36">
      <w:pPr>
        <w:rPr>
          <w:rFonts w:ascii="Times New Roman" w:hAnsi="Times New Roman" w:cs="Times New Roman"/>
          <w:sz w:val="24"/>
          <w:szCs w:val="24"/>
          <w:u w:val="single"/>
        </w:rPr>
      </w:pPr>
      <w:r w:rsidRPr="00CF63A7">
        <w:rPr>
          <w:rFonts w:ascii="Times New Roman" w:hAnsi="Times New Roman" w:cs="Times New Roman"/>
          <w:sz w:val="24"/>
          <w:szCs w:val="24"/>
          <w:u w:val="single"/>
        </w:rPr>
        <w:t>Blessed are the peacemakers, for they shall be called sons of God</w:t>
      </w:r>
      <w:r w:rsidR="00281751" w:rsidRPr="00CF63A7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46F02115" w14:textId="77777777" w:rsidR="00C363FE" w:rsidRPr="00CF63A7" w:rsidRDefault="00330C58" w:rsidP="00845E5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accept that others have opinions contrary to mine?</w:t>
      </w:r>
    </w:p>
    <w:p w14:paraId="053202C4" w14:textId="77777777" w:rsidR="00330C58" w:rsidRPr="00CF63A7" w:rsidRDefault="00330C58" w:rsidP="00845E5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seek to win in every discussion?</w:t>
      </w:r>
    </w:p>
    <w:p w14:paraId="6AA0CE66" w14:textId="77777777" w:rsidR="00330C58" w:rsidRPr="00CF63A7" w:rsidRDefault="00330C58" w:rsidP="00845E5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see others as adversaries?</w:t>
      </w:r>
    </w:p>
    <w:p w14:paraId="361B1DE9" w14:textId="77777777" w:rsidR="00330C58" w:rsidRPr="00CF63A7" w:rsidRDefault="00330C58" w:rsidP="00845E5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disagree without being disagreeable?</w:t>
      </w:r>
    </w:p>
    <w:p w14:paraId="49573AFA" w14:textId="77777777" w:rsidR="00330C58" w:rsidRPr="00CF63A7" w:rsidRDefault="00330C58" w:rsidP="00845E5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ask the Holy Spirit for assistance in seeking the truth?</w:t>
      </w:r>
    </w:p>
    <w:p w14:paraId="327E5FAA" w14:textId="77777777" w:rsidR="002D508A" w:rsidRPr="00CF63A7" w:rsidRDefault="002D508A" w:rsidP="002D6B3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3528C43E" w14:textId="77777777" w:rsidR="00C363FE" w:rsidRPr="00CF63A7" w:rsidRDefault="00C363FE" w:rsidP="002D6B36">
      <w:pPr>
        <w:rPr>
          <w:rFonts w:ascii="Times New Roman" w:hAnsi="Times New Roman" w:cs="Times New Roman"/>
          <w:sz w:val="24"/>
          <w:szCs w:val="24"/>
          <w:u w:val="single"/>
        </w:rPr>
      </w:pPr>
      <w:r w:rsidRPr="00CF63A7">
        <w:rPr>
          <w:rFonts w:ascii="Times New Roman" w:hAnsi="Times New Roman" w:cs="Times New Roman"/>
          <w:sz w:val="24"/>
          <w:szCs w:val="24"/>
          <w:u w:val="single"/>
        </w:rPr>
        <w:t xml:space="preserve">Blessed </w:t>
      </w:r>
      <w:proofErr w:type="gramStart"/>
      <w:r w:rsidRPr="00CF63A7">
        <w:rPr>
          <w:rFonts w:ascii="Times New Roman" w:hAnsi="Times New Roman" w:cs="Times New Roman"/>
          <w:sz w:val="24"/>
          <w:szCs w:val="24"/>
          <w:u w:val="single"/>
        </w:rPr>
        <w:t>are</w:t>
      </w:r>
      <w:proofErr w:type="gramEnd"/>
      <w:r w:rsidRPr="00CF63A7">
        <w:rPr>
          <w:rFonts w:ascii="Times New Roman" w:hAnsi="Times New Roman" w:cs="Times New Roman"/>
          <w:sz w:val="24"/>
          <w:szCs w:val="24"/>
          <w:u w:val="single"/>
        </w:rPr>
        <w:t xml:space="preserve"> those who are persecuted for righteousness’ sake, for theirs is the </w:t>
      </w:r>
      <w:r w:rsidR="00281751" w:rsidRPr="00CF63A7">
        <w:rPr>
          <w:rFonts w:ascii="Times New Roman" w:hAnsi="Times New Roman" w:cs="Times New Roman"/>
          <w:sz w:val="24"/>
          <w:szCs w:val="24"/>
          <w:u w:val="single"/>
        </w:rPr>
        <w:t>k</w:t>
      </w:r>
      <w:r w:rsidRPr="00CF63A7">
        <w:rPr>
          <w:rFonts w:ascii="Times New Roman" w:hAnsi="Times New Roman" w:cs="Times New Roman"/>
          <w:sz w:val="24"/>
          <w:szCs w:val="24"/>
          <w:u w:val="single"/>
        </w:rPr>
        <w:t>ingdom</w:t>
      </w:r>
      <w:r w:rsidR="00281751" w:rsidRPr="00CF63A7">
        <w:rPr>
          <w:rFonts w:ascii="Times New Roman" w:hAnsi="Times New Roman" w:cs="Times New Roman"/>
          <w:sz w:val="24"/>
          <w:szCs w:val="24"/>
          <w:u w:val="single"/>
        </w:rPr>
        <w:t xml:space="preserve"> of heaven.</w:t>
      </w:r>
      <w:r w:rsidRPr="00CF63A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77FD3CF0" w14:textId="77777777" w:rsidR="00330C58" w:rsidRPr="00CF63A7" w:rsidRDefault="00330C58" w:rsidP="00330C5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pray daily for those Christians suffering persecution?</w:t>
      </w:r>
    </w:p>
    <w:p w14:paraId="4917A8CA" w14:textId="77777777" w:rsidR="00330C58" w:rsidRPr="00CF63A7" w:rsidRDefault="00330C58" w:rsidP="00330C5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 xml:space="preserve">Do I encourage others to stand up for what </w:t>
      </w:r>
      <w:r w:rsidR="00281751" w:rsidRPr="00CF63A7">
        <w:rPr>
          <w:rFonts w:ascii="Times New Roman" w:hAnsi="Times New Roman" w:cs="Times New Roman"/>
          <w:sz w:val="24"/>
          <w:szCs w:val="24"/>
        </w:rPr>
        <w:t>is</w:t>
      </w:r>
      <w:r w:rsidRPr="00CF63A7">
        <w:rPr>
          <w:rFonts w:ascii="Times New Roman" w:hAnsi="Times New Roman" w:cs="Times New Roman"/>
          <w:sz w:val="24"/>
          <w:szCs w:val="24"/>
        </w:rPr>
        <w:t xml:space="preserve"> right?</w:t>
      </w:r>
    </w:p>
    <w:p w14:paraId="2BB332EA" w14:textId="77777777" w:rsidR="00330C58" w:rsidRPr="00CF63A7" w:rsidRDefault="00330C58" w:rsidP="00330C5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support my friends who do stand up for what is right?</w:t>
      </w:r>
    </w:p>
    <w:p w14:paraId="14B4F335" w14:textId="77777777" w:rsidR="00330C58" w:rsidRPr="00CF63A7" w:rsidRDefault="00330C58" w:rsidP="00330C5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>Do I offer my sufferings for those who persecute me?</w:t>
      </w:r>
    </w:p>
    <w:p w14:paraId="7CE2F491" w14:textId="77777777" w:rsidR="00330C58" w:rsidRPr="00CF63A7" w:rsidRDefault="00330C58" w:rsidP="00330C5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sz w:val="24"/>
          <w:szCs w:val="24"/>
        </w:rPr>
        <w:t xml:space="preserve">Do I turn to Christ and ask for </w:t>
      </w:r>
      <w:r w:rsidR="00CE2080" w:rsidRPr="00CF63A7">
        <w:rPr>
          <w:rFonts w:ascii="Times New Roman" w:hAnsi="Times New Roman" w:cs="Times New Roman"/>
          <w:sz w:val="24"/>
          <w:szCs w:val="24"/>
        </w:rPr>
        <w:t>help when tempted to go along with the crowd?</w:t>
      </w:r>
    </w:p>
    <w:p w14:paraId="29CD6759" w14:textId="77777777" w:rsidR="00CF671C" w:rsidRPr="00CF63A7" w:rsidRDefault="00CF671C" w:rsidP="00CE2080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480280CC" w14:textId="77777777" w:rsidR="00CE2080" w:rsidRPr="00CF63A7" w:rsidRDefault="00A533E0" w:rsidP="00CE2080">
      <w:pPr>
        <w:rPr>
          <w:rFonts w:ascii="Times New Roman" w:hAnsi="Times New Roman" w:cs="Times New Roman"/>
          <w:sz w:val="24"/>
          <w:szCs w:val="24"/>
        </w:rPr>
      </w:pPr>
      <w:r w:rsidRPr="00CF63A7">
        <w:rPr>
          <w:rFonts w:ascii="Times New Roman" w:hAnsi="Times New Roman" w:cs="Times New Roman"/>
          <w:i/>
          <w:iCs/>
          <w:sz w:val="24"/>
          <w:szCs w:val="24"/>
        </w:rPr>
        <w:t xml:space="preserve">Introduction to Catholicism, A Complete Course, </w:t>
      </w:r>
      <w:r w:rsidRPr="00CF63A7">
        <w:rPr>
          <w:rFonts w:ascii="Times New Roman" w:hAnsi="Times New Roman" w:cs="Times New Roman"/>
          <w:sz w:val="24"/>
          <w:szCs w:val="24"/>
        </w:rPr>
        <w:t xml:space="preserve">The Didache Series, </w:t>
      </w:r>
      <w:r w:rsidR="005D028F" w:rsidRPr="00CF63A7">
        <w:rPr>
          <w:rFonts w:ascii="Times New Roman" w:hAnsi="Times New Roman" w:cs="Times New Roman"/>
          <w:sz w:val="24"/>
          <w:szCs w:val="24"/>
        </w:rPr>
        <w:t>Midwest Theological Forum, Woodridge, IL, 2011, pg</w:t>
      </w:r>
      <w:r w:rsidR="00CE2080" w:rsidRPr="00CF63A7">
        <w:rPr>
          <w:rFonts w:ascii="Times New Roman" w:hAnsi="Times New Roman" w:cs="Times New Roman"/>
          <w:sz w:val="24"/>
          <w:szCs w:val="24"/>
        </w:rPr>
        <w:t>. 418-419</w:t>
      </w:r>
    </w:p>
    <w:sectPr w:rsidR="00CE2080" w:rsidRPr="00CF63A7" w:rsidSect="009939D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9798B2" w14:textId="77777777" w:rsidR="009939DF" w:rsidRDefault="009939DF" w:rsidP="00F55899">
      <w:r>
        <w:separator/>
      </w:r>
    </w:p>
  </w:endnote>
  <w:endnote w:type="continuationSeparator" w:id="0">
    <w:p w14:paraId="4E8E4964" w14:textId="77777777" w:rsidR="009939DF" w:rsidRDefault="009939DF" w:rsidP="00F55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34755" w14:textId="77777777" w:rsidR="00CF63A7" w:rsidRDefault="00CF63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C38EF8" w14:textId="77777777" w:rsidR="00CF63A7" w:rsidRDefault="00CF63A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61630" w14:textId="77777777" w:rsidR="00CF63A7" w:rsidRDefault="00CF63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9E4C9" w14:textId="77777777" w:rsidR="009939DF" w:rsidRDefault="009939DF" w:rsidP="00F55899">
      <w:r>
        <w:separator/>
      </w:r>
    </w:p>
  </w:footnote>
  <w:footnote w:type="continuationSeparator" w:id="0">
    <w:p w14:paraId="297A133B" w14:textId="77777777" w:rsidR="009939DF" w:rsidRDefault="009939DF" w:rsidP="00F558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257AAD" w14:textId="77777777" w:rsidR="00CF63A7" w:rsidRDefault="00CF63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23665" w14:textId="77777777" w:rsidR="00CF63A7" w:rsidRDefault="00CF63A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5A109" w14:textId="77777777" w:rsidR="00CF63A7" w:rsidRDefault="00CF63A7" w:rsidP="00CF63A7">
    <w:pPr>
      <w:pStyle w:val="Header"/>
      <w:jc w:val="center"/>
    </w:pPr>
    <w:r>
      <w:t>St. Raymond of Peñefort Religious Education</w:t>
    </w:r>
  </w:p>
  <w:p w14:paraId="359FAFCF" w14:textId="77777777" w:rsidR="00CF63A7" w:rsidRDefault="00CF63A7" w:rsidP="00CF63A7">
    <w:pPr>
      <w:pStyle w:val="Header"/>
      <w:jc w:val="center"/>
    </w:pPr>
    <w:r>
      <w:t>9</w:t>
    </w:r>
    <w:r w:rsidRPr="00CF63A7">
      <w:rPr>
        <w:vertAlign w:val="superscript"/>
      </w:rPr>
      <w:t>th</w:t>
    </w:r>
    <w:r>
      <w:t xml:space="preserve"> Grade (Examination of Conscience based on the Beatitudes)</w:t>
    </w:r>
  </w:p>
  <w:p w14:paraId="4A28745C" w14:textId="77777777" w:rsidR="00CF63A7" w:rsidRDefault="00CF63A7" w:rsidP="00CF63A7">
    <w:pPr>
      <w:pStyle w:val="Header"/>
      <w:jc w:val="center"/>
    </w:pPr>
    <w:r>
      <w:t>February 11, 2024</w:t>
    </w:r>
  </w:p>
  <w:p w14:paraId="5C794B27" w14:textId="77777777" w:rsidR="00CF63A7" w:rsidRDefault="00CF63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F91DE4"/>
    <w:multiLevelType w:val="hybridMultilevel"/>
    <w:tmpl w:val="E08E6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866FD6"/>
    <w:multiLevelType w:val="hybridMultilevel"/>
    <w:tmpl w:val="72B02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E7230A"/>
    <w:multiLevelType w:val="hybridMultilevel"/>
    <w:tmpl w:val="F6001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645F60"/>
    <w:multiLevelType w:val="hybridMultilevel"/>
    <w:tmpl w:val="7F763D14"/>
    <w:lvl w:ilvl="0" w:tplc="FFFFFFFF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8C32E8"/>
    <w:multiLevelType w:val="hybridMultilevel"/>
    <w:tmpl w:val="3D207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A07D64"/>
    <w:multiLevelType w:val="hybridMultilevel"/>
    <w:tmpl w:val="57F26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E90C71"/>
    <w:multiLevelType w:val="hybridMultilevel"/>
    <w:tmpl w:val="16F64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E52101"/>
    <w:multiLevelType w:val="hybridMultilevel"/>
    <w:tmpl w:val="BC5A3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1516629">
    <w:abstractNumId w:val="3"/>
  </w:num>
  <w:num w:numId="2" w16cid:durableId="1461266589">
    <w:abstractNumId w:val="7"/>
  </w:num>
  <w:num w:numId="3" w16cid:durableId="943996663">
    <w:abstractNumId w:val="0"/>
  </w:num>
  <w:num w:numId="4" w16cid:durableId="52242478">
    <w:abstractNumId w:val="6"/>
  </w:num>
  <w:num w:numId="5" w16cid:durableId="1258292683">
    <w:abstractNumId w:val="5"/>
  </w:num>
  <w:num w:numId="6" w16cid:durableId="1581676733">
    <w:abstractNumId w:val="4"/>
  </w:num>
  <w:num w:numId="7" w16cid:durableId="1543781961">
    <w:abstractNumId w:val="1"/>
  </w:num>
  <w:num w:numId="8" w16cid:durableId="5843370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1E9"/>
    <w:rsid w:val="00061987"/>
    <w:rsid w:val="00073F85"/>
    <w:rsid w:val="000B104C"/>
    <w:rsid w:val="000F401C"/>
    <w:rsid w:val="001336AA"/>
    <w:rsid w:val="00151F2E"/>
    <w:rsid w:val="00281751"/>
    <w:rsid w:val="002D508A"/>
    <w:rsid w:val="002D6B36"/>
    <w:rsid w:val="00300FED"/>
    <w:rsid w:val="00310561"/>
    <w:rsid w:val="0032706A"/>
    <w:rsid w:val="00330C58"/>
    <w:rsid w:val="00390EC3"/>
    <w:rsid w:val="00451438"/>
    <w:rsid w:val="0051374F"/>
    <w:rsid w:val="005A2607"/>
    <w:rsid w:val="005D028F"/>
    <w:rsid w:val="006323F5"/>
    <w:rsid w:val="006766A8"/>
    <w:rsid w:val="006C5CC7"/>
    <w:rsid w:val="006E30CE"/>
    <w:rsid w:val="00787FFB"/>
    <w:rsid w:val="00845E52"/>
    <w:rsid w:val="008A02FB"/>
    <w:rsid w:val="009228E5"/>
    <w:rsid w:val="009710E1"/>
    <w:rsid w:val="009939DF"/>
    <w:rsid w:val="009A152E"/>
    <w:rsid w:val="009F6A99"/>
    <w:rsid w:val="00A3399B"/>
    <w:rsid w:val="00A424D5"/>
    <w:rsid w:val="00A533E0"/>
    <w:rsid w:val="00AD1EE4"/>
    <w:rsid w:val="00B01473"/>
    <w:rsid w:val="00C363FE"/>
    <w:rsid w:val="00CE2080"/>
    <w:rsid w:val="00CF63A7"/>
    <w:rsid w:val="00CF671C"/>
    <w:rsid w:val="00DE40ED"/>
    <w:rsid w:val="00E07585"/>
    <w:rsid w:val="00E611E9"/>
    <w:rsid w:val="00F12D4E"/>
    <w:rsid w:val="00F55899"/>
    <w:rsid w:val="00F70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AFE4BD"/>
  <w15:chartTrackingRefBased/>
  <w15:docId w15:val="{0D99A1CA-6A5B-1B43-9220-51BAF2CB3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0EC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58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899"/>
  </w:style>
  <w:style w:type="paragraph" w:styleId="Footer">
    <w:name w:val="footer"/>
    <w:basedOn w:val="Normal"/>
    <w:link w:val="FooterChar"/>
    <w:uiPriority w:val="99"/>
    <w:unhideWhenUsed/>
    <w:rsid w:val="00F558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58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452</Words>
  <Characters>2582</Characters>
  <Application>Microsoft Office Word</Application>
  <DocSecurity>0</DocSecurity>
  <Lines>21</Lines>
  <Paragraphs>6</Paragraphs>
  <ScaleCrop>false</ScaleCrop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cp:lastPrinted>2024-02-11T01:23:00Z</cp:lastPrinted>
  <dcterms:created xsi:type="dcterms:W3CDTF">2024-02-11T01:24:00Z</dcterms:created>
  <dcterms:modified xsi:type="dcterms:W3CDTF">2024-02-11T01:24:00Z</dcterms:modified>
</cp:coreProperties>
</file>